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F2" w:rsidRPr="00A504F2" w:rsidRDefault="00A504F2" w:rsidP="009309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504F2">
        <w:rPr>
          <w:b/>
          <w:sz w:val="28"/>
          <w:szCs w:val="28"/>
        </w:rPr>
        <w:t xml:space="preserve">РЕЗУЛЬТАТЫ </w:t>
      </w:r>
    </w:p>
    <w:p w:rsidR="00A504F2" w:rsidRDefault="00A504F2" w:rsidP="009309E9">
      <w:pPr>
        <w:jc w:val="center"/>
        <w:rPr>
          <w:b/>
          <w:sz w:val="28"/>
          <w:szCs w:val="28"/>
        </w:rPr>
      </w:pPr>
      <w:r w:rsidRPr="00A504F2">
        <w:rPr>
          <w:b/>
          <w:sz w:val="28"/>
          <w:szCs w:val="28"/>
        </w:rPr>
        <w:t xml:space="preserve">независимой оценки качества образовательной деятельности </w:t>
      </w:r>
    </w:p>
    <w:p w:rsidR="00A504F2" w:rsidRPr="00A504F2" w:rsidRDefault="00A504F2" w:rsidP="009309E9">
      <w:pPr>
        <w:jc w:val="center"/>
        <w:rPr>
          <w:b/>
          <w:sz w:val="28"/>
          <w:szCs w:val="28"/>
        </w:rPr>
      </w:pPr>
      <w:r w:rsidRPr="00A504F2">
        <w:rPr>
          <w:b/>
          <w:sz w:val="28"/>
          <w:szCs w:val="28"/>
        </w:rPr>
        <w:t>ГБДОУ №5</w:t>
      </w:r>
      <w:r w:rsidR="008B19B7">
        <w:rPr>
          <w:b/>
          <w:sz w:val="28"/>
          <w:szCs w:val="28"/>
        </w:rPr>
        <w:t>4</w:t>
      </w:r>
    </w:p>
    <w:p w:rsidR="00A504F2" w:rsidRDefault="00A504F2" w:rsidP="009309E9">
      <w:pPr>
        <w:ind w:firstLine="680"/>
        <w:jc w:val="center"/>
        <w:rPr>
          <w:b/>
          <w:i/>
        </w:rPr>
      </w:pPr>
    </w:p>
    <w:p w:rsidR="00A504F2" w:rsidRPr="009309E9" w:rsidRDefault="00A504F2" w:rsidP="009309E9">
      <w:pPr>
        <w:ind w:firstLine="680"/>
      </w:pPr>
      <w:r w:rsidRPr="009309E9">
        <w:t>В целях независимой оценки качества образовательной деятельности ГБДОУ №5</w:t>
      </w:r>
      <w:r w:rsidR="008B19B7">
        <w:t>4</w:t>
      </w:r>
      <w:r w:rsidRPr="009309E9">
        <w:t xml:space="preserve"> родители  </w:t>
      </w:r>
      <w:r w:rsidRPr="009309E9">
        <w:rPr>
          <w:snapToGrid w:val="0"/>
        </w:rPr>
        <w:t>(законные представители)  воспитанников</w:t>
      </w:r>
      <w:r w:rsidRPr="009309E9">
        <w:t xml:space="preserve"> заполн</w:t>
      </w:r>
      <w:r w:rsidR="009309E9" w:rsidRPr="009309E9">
        <w:t>или</w:t>
      </w:r>
      <w:r w:rsidRPr="009309E9">
        <w:t xml:space="preserve"> анкеты, отметив позиции, в наибольшей </w:t>
      </w:r>
      <w:r w:rsidR="004B39E6" w:rsidRPr="009309E9">
        <w:t>степени,</w:t>
      </w:r>
      <w:r w:rsidRPr="009309E9">
        <w:t xml:space="preserve"> отвечающие </w:t>
      </w:r>
      <w:r w:rsidR="009309E9" w:rsidRPr="009309E9">
        <w:t xml:space="preserve">их </w:t>
      </w:r>
      <w:r w:rsidRPr="009309E9">
        <w:t xml:space="preserve"> мнению. В  каждом вопросе выб</w:t>
      </w:r>
      <w:r w:rsidR="009309E9" w:rsidRPr="009309E9">
        <w:t xml:space="preserve">ирали </w:t>
      </w:r>
      <w:r w:rsidRPr="009309E9">
        <w:t xml:space="preserve"> только один вариант ответа.</w:t>
      </w:r>
    </w:p>
    <w:p w:rsidR="00A504F2" w:rsidRPr="009309E9" w:rsidRDefault="00A504F2" w:rsidP="009309E9">
      <w:pPr>
        <w:ind w:firstLine="680"/>
        <w:jc w:val="both"/>
      </w:pPr>
      <w:r w:rsidRPr="009309E9">
        <w:t>Первые пять вопросов анкеты соответствуют пяти показателям, определенным приказом  Минобрнауки РФ от 5 декабря 2014 г. N 1547. Шестой вопрос носит контрольный характер.</w:t>
      </w:r>
    </w:p>
    <w:p w:rsidR="00A504F2" w:rsidRPr="009309E9" w:rsidRDefault="00A504F2" w:rsidP="009309E9">
      <w:pPr>
        <w:jc w:val="center"/>
        <w:rPr>
          <w:b/>
        </w:rPr>
      </w:pPr>
    </w:p>
    <w:p w:rsidR="00A504F2" w:rsidRPr="009309E9" w:rsidRDefault="009309E9" w:rsidP="009309E9">
      <w:pPr>
        <w:jc w:val="center"/>
        <w:rPr>
          <w:b/>
          <w:u w:val="single"/>
        </w:rPr>
      </w:pPr>
      <w:r w:rsidRPr="009309E9">
        <w:rPr>
          <w:b/>
          <w:u w:val="single"/>
        </w:rPr>
        <w:t>Результаты обработки анкет</w:t>
      </w:r>
    </w:p>
    <w:p w:rsidR="009309E9" w:rsidRPr="009309E9" w:rsidRDefault="009309E9" w:rsidP="009309E9">
      <w:pPr>
        <w:jc w:val="center"/>
        <w:rPr>
          <w:b/>
        </w:rPr>
      </w:pPr>
    </w:p>
    <w:p w:rsidR="00A504F2" w:rsidRDefault="00A504F2" w:rsidP="009309E9">
      <w:r w:rsidRPr="009309E9">
        <w:t xml:space="preserve">1. КАК БЫ ВЫ В ЦЕЛОМ ОЦЕНИЛИ ДОБРОЖЕЛАТЕЛЬНОСТЬ И ВЕЖЛИВОСТЬ РАБОТНИКОВ ОРГАНИЗАЦИИ?  </w:t>
      </w:r>
    </w:p>
    <w:p w:rsidR="009309E9" w:rsidRP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350323" w:rsidP="00350323">
            <w:pPr>
              <w:tabs>
                <w:tab w:val="center" w:pos="4677"/>
                <w:tab w:val="right" w:pos="9355"/>
              </w:tabs>
            </w:pPr>
            <w:r>
              <w:t>145</w:t>
            </w:r>
          </w:p>
        </w:tc>
        <w:tc>
          <w:tcPr>
            <w:tcW w:w="2319" w:type="dxa"/>
          </w:tcPr>
          <w:p w:rsidR="009309E9" w:rsidRPr="009309E9" w:rsidRDefault="00846960" w:rsidP="001A314B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="001A314B">
              <w:t>8.6</w:t>
            </w:r>
            <w:r>
              <w:t>%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350323" w:rsidP="009309E9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319" w:type="dxa"/>
          </w:tcPr>
          <w:p w:rsidR="009309E9" w:rsidRPr="009309E9" w:rsidRDefault="00846960" w:rsidP="001A314B">
            <w:pPr>
              <w:tabs>
                <w:tab w:val="center" w:pos="4677"/>
                <w:tab w:val="right" w:pos="9355"/>
              </w:tabs>
            </w:pPr>
            <w:r>
              <w:t>0,</w:t>
            </w:r>
            <w:r w:rsidR="001A314B">
              <w:t>7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350323" w:rsidP="009309E9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319" w:type="dxa"/>
          </w:tcPr>
          <w:p w:rsidR="009309E9" w:rsidRPr="009309E9" w:rsidRDefault="00846960" w:rsidP="001A314B">
            <w:pPr>
              <w:tabs>
                <w:tab w:val="center" w:pos="4677"/>
                <w:tab w:val="right" w:pos="9355"/>
              </w:tabs>
            </w:pPr>
            <w:r>
              <w:t>0,</w:t>
            </w:r>
            <w:r w:rsidR="001A314B">
              <w:t>7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9309E9" w:rsidP="0035032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</w:t>
            </w:r>
            <w:r w:rsidR="00350323" w:rsidRPr="008B19B7">
              <w:rPr>
                <w:b/>
              </w:rPr>
              <w:t>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Default="00A504F2" w:rsidP="009309E9">
      <w:r w:rsidRPr="009309E9">
        <w:t>2. УДОВЛЕТВОРЕНЫ ЛИ ВЫ КОМПЕТЕНТНОСТЬЮ РАБОТНИКОВ ОРГАНИЗАЦИИ?</w:t>
      </w:r>
    </w:p>
    <w:p w:rsidR="009309E9" w:rsidRP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1A314B" w:rsidP="009309E9">
            <w:pPr>
              <w:tabs>
                <w:tab w:val="center" w:pos="4677"/>
                <w:tab w:val="right" w:pos="9355"/>
              </w:tabs>
            </w:pPr>
            <w:r>
              <w:t>140</w:t>
            </w:r>
          </w:p>
        </w:tc>
        <w:tc>
          <w:tcPr>
            <w:tcW w:w="2319" w:type="dxa"/>
          </w:tcPr>
          <w:p w:rsidR="009309E9" w:rsidRPr="009309E9" w:rsidRDefault="001A314B" w:rsidP="00F06361">
            <w:pPr>
              <w:tabs>
                <w:tab w:val="center" w:pos="4677"/>
                <w:tab w:val="right" w:pos="9355"/>
              </w:tabs>
            </w:pPr>
            <w:r>
              <w:t>95</w:t>
            </w:r>
            <w:r w:rsidR="00F06361">
              <w:t>,</w:t>
            </w:r>
            <w:r>
              <w:t>3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1A314B" w:rsidP="009309E9">
            <w:pPr>
              <w:tabs>
                <w:tab w:val="center" w:pos="4677"/>
                <w:tab w:val="right" w:pos="9355"/>
              </w:tabs>
            </w:pPr>
            <w:r>
              <w:t>7</w:t>
            </w:r>
          </w:p>
        </w:tc>
        <w:tc>
          <w:tcPr>
            <w:tcW w:w="2319" w:type="dxa"/>
          </w:tcPr>
          <w:p w:rsidR="009309E9" w:rsidRPr="009309E9" w:rsidRDefault="001A314B" w:rsidP="00F06361">
            <w:pPr>
              <w:tabs>
                <w:tab w:val="center" w:pos="4677"/>
                <w:tab w:val="right" w:pos="9355"/>
              </w:tabs>
            </w:pPr>
            <w:r>
              <w:t>4</w:t>
            </w:r>
            <w:r w:rsidR="00F06361">
              <w:t>,</w:t>
            </w:r>
            <w:r>
              <w:t>7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1A314B" w:rsidP="009309E9">
            <w:pPr>
              <w:tabs>
                <w:tab w:val="center" w:pos="4677"/>
                <w:tab w:val="right" w:pos="9355"/>
              </w:tabs>
            </w:pPr>
            <w:r>
              <w:t>0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0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1A314B" w:rsidP="009309E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Default="00A504F2" w:rsidP="009309E9">
      <w:r w:rsidRPr="009309E9">
        <w:t>3. УДОВЛЕТВОРЕНЫ ЛИ ВЫ МАТЕРИАЛЬНО-ТЕХНИЧЕСКИМ ОБЕСПЕЧЕНИЕМ ОРГАНИЗАЦИИ?</w:t>
      </w:r>
    </w:p>
    <w:p w:rsidR="009309E9" w:rsidRP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92</w:t>
            </w:r>
          </w:p>
        </w:tc>
        <w:tc>
          <w:tcPr>
            <w:tcW w:w="2319" w:type="dxa"/>
          </w:tcPr>
          <w:p w:rsidR="009309E9" w:rsidRPr="009309E9" w:rsidRDefault="00F06361" w:rsidP="00F06361">
            <w:pPr>
              <w:tabs>
                <w:tab w:val="center" w:pos="4677"/>
                <w:tab w:val="right" w:pos="9355"/>
              </w:tabs>
            </w:pPr>
            <w:r>
              <w:t>62,6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39</w:t>
            </w:r>
          </w:p>
        </w:tc>
        <w:tc>
          <w:tcPr>
            <w:tcW w:w="231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26,6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16</w:t>
            </w:r>
          </w:p>
        </w:tc>
        <w:tc>
          <w:tcPr>
            <w:tcW w:w="231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10,8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6F02D1" w:rsidP="009309E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Default="00A504F2" w:rsidP="009309E9">
      <w:r w:rsidRPr="009309E9">
        <w:t>4. УДОВЛЕТВОРЕНЫ ЛИ ВЫ КАЧЕСТВОМ ПРЕДОСТАВЛЯЕМЫХ ОБРАЗОВАТЕЛЬНЫХ УСЛУГ?</w:t>
      </w:r>
    </w:p>
    <w:p w:rsid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132</w:t>
            </w:r>
          </w:p>
        </w:tc>
        <w:tc>
          <w:tcPr>
            <w:tcW w:w="231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90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12</w:t>
            </w:r>
          </w:p>
        </w:tc>
        <w:tc>
          <w:tcPr>
            <w:tcW w:w="231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8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3</w:t>
            </w:r>
          </w:p>
        </w:tc>
        <w:tc>
          <w:tcPr>
            <w:tcW w:w="231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2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F06361" w:rsidP="00E25D10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Pr="009309E9" w:rsidRDefault="00A504F2" w:rsidP="009309E9">
      <w:r w:rsidRPr="009309E9">
        <w:lastRenderedPageBreak/>
        <w:t>5. ГОТОВЫ ЛИ ВЫ РЕКОМЕНДОВАТЬ ДАННУЮ ОРГАНИЗАЦИЮ РОДСТВЕННИКАМ И ЗНАКОМЫМ?</w:t>
      </w:r>
    </w:p>
    <w:p w:rsidR="00A504F2" w:rsidRPr="009309E9" w:rsidRDefault="00A504F2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8B19B7" w:rsidP="00753A0D">
            <w:pPr>
              <w:tabs>
                <w:tab w:val="center" w:pos="4677"/>
                <w:tab w:val="right" w:pos="9355"/>
              </w:tabs>
            </w:pPr>
            <w:r>
              <w:t>128</w:t>
            </w:r>
          </w:p>
        </w:tc>
        <w:tc>
          <w:tcPr>
            <w:tcW w:w="2319" w:type="dxa"/>
          </w:tcPr>
          <w:p w:rsidR="009309E9" w:rsidRPr="009309E9" w:rsidRDefault="008B19B7" w:rsidP="009309E9">
            <w:pPr>
              <w:tabs>
                <w:tab w:val="center" w:pos="4677"/>
                <w:tab w:val="right" w:pos="9355"/>
              </w:tabs>
            </w:pPr>
            <w:r>
              <w:t>87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8B19B7" w:rsidP="009309E9">
            <w:pPr>
              <w:tabs>
                <w:tab w:val="center" w:pos="4677"/>
                <w:tab w:val="right" w:pos="9355"/>
              </w:tabs>
            </w:pPr>
            <w:r>
              <w:t>18</w:t>
            </w:r>
          </w:p>
        </w:tc>
        <w:tc>
          <w:tcPr>
            <w:tcW w:w="2319" w:type="dxa"/>
          </w:tcPr>
          <w:p w:rsidR="009309E9" w:rsidRPr="009309E9" w:rsidRDefault="008B19B7" w:rsidP="008B19B7">
            <w:pPr>
              <w:tabs>
                <w:tab w:val="center" w:pos="4677"/>
                <w:tab w:val="right" w:pos="9355"/>
              </w:tabs>
            </w:pPr>
            <w:r>
              <w:t>12,3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8B19B7" w:rsidP="009309E9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319" w:type="dxa"/>
          </w:tcPr>
          <w:p w:rsidR="009309E9" w:rsidRPr="009309E9" w:rsidRDefault="008B19B7" w:rsidP="008B19B7">
            <w:pPr>
              <w:tabs>
                <w:tab w:val="center" w:pos="4677"/>
                <w:tab w:val="right" w:pos="9355"/>
              </w:tabs>
            </w:pPr>
            <w:r>
              <w:t>0,7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8B19B7" w:rsidP="009309E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A504F2" w:rsidRDefault="00A504F2" w:rsidP="009309E9"/>
    <w:p w:rsidR="00753A0D" w:rsidRPr="009309E9" w:rsidRDefault="00753A0D" w:rsidP="009309E9"/>
    <w:p w:rsidR="00A504F2" w:rsidRPr="00A504F2" w:rsidRDefault="00A504F2" w:rsidP="00753A0D">
      <w:pPr>
        <w:jc w:val="both"/>
      </w:pPr>
      <w:r w:rsidRPr="00A504F2">
        <w:t>6. КЕМ ВЫ ЯВЛЯЕТЕСЬ ПО ОТНОШЕНИЮ К ДАННОЙ ОРГАНИЗАЦИИ?</w:t>
      </w:r>
    </w:p>
    <w:p w:rsidR="00753A0D" w:rsidRDefault="00753A0D" w:rsidP="00753A0D">
      <w:pPr>
        <w:jc w:val="both"/>
        <w:rPr>
          <w:snapToGrid w:val="0"/>
        </w:rPr>
      </w:pPr>
    </w:p>
    <w:tbl>
      <w:tblPr>
        <w:tblW w:w="0" w:type="auto"/>
        <w:jc w:val="center"/>
        <w:tblInd w:w="-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49"/>
      </w:tblGrid>
      <w:tr w:rsidR="00753A0D" w:rsidRPr="009309E9" w:rsidTr="00386135">
        <w:trPr>
          <w:jc w:val="center"/>
        </w:trPr>
        <w:tc>
          <w:tcPr>
            <w:tcW w:w="6912" w:type="dxa"/>
          </w:tcPr>
          <w:p w:rsidR="00753A0D" w:rsidRDefault="00753A0D" w:rsidP="00753A0D">
            <w:pPr>
              <w:tabs>
                <w:tab w:val="center" w:pos="4677"/>
                <w:tab w:val="right" w:pos="9355"/>
              </w:tabs>
              <w:rPr>
                <w:snapToGrid w:val="0"/>
              </w:rPr>
            </w:pPr>
            <w:r>
              <w:t>1</w:t>
            </w:r>
            <w:r w:rsidRPr="009309E9">
              <w:t xml:space="preserve">. </w:t>
            </w:r>
            <w:r w:rsidRPr="00753A0D">
              <w:rPr>
                <w:snapToGrid w:val="0"/>
              </w:rPr>
              <w:t>Родитель (законный представитель) воспитанника</w:t>
            </w:r>
          </w:p>
          <w:p w:rsidR="00386135" w:rsidRPr="009309E9" w:rsidRDefault="00386135" w:rsidP="00753A0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9" w:type="dxa"/>
          </w:tcPr>
          <w:p w:rsidR="00753A0D" w:rsidRPr="009309E9" w:rsidRDefault="008B19B7" w:rsidP="00753A0D">
            <w:pPr>
              <w:tabs>
                <w:tab w:val="center" w:pos="4677"/>
                <w:tab w:val="right" w:pos="9355"/>
              </w:tabs>
            </w:pPr>
            <w:r>
              <w:t>147</w:t>
            </w:r>
          </w:p>
        </w:tc>
      </w:tr>
      <w:tr w:rsidR="00753A0D" w:rsidRPr="009309E9" w:rsidTr="00386135">
        <w:trPr>
          <w:jc w:val="center"/>
        </w:trPr>
        <w:tc>
          <w:tcPr>
            <w:tcW w:w="6912" w:type="dxa"/>
          </w:tcPr>
          <w:p w:rsidR="00753A0D" w:rsidRDefault="00753A0D" w:rsidP="00753A0D">
            <w:pPr>
              <w:tabs>
                <w:tab w:val="center" w:pos="4677"/>
                <w:tab w:val="right" w:pos="9355"/>
              </w:tabs>
            </w:pPr>
            <w:r>
              <w:t>2</w:t>
            </w:r>
            <w:r w:rsidRPr="009309E9">
              <w:t xml:space="preserve">. </w:t>
            </w:r>
            <w:r>
              <w:t>Воспитанник</w:t>
            </w:r>
          </w:p>
          <w:p w:rsidR="00386135" w:rsidRPr="009309E9" w:rsidRDefault="00386135" w:rsidP="00753A0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9" w:type="dxa"/>
          </w:tcPr>
          <w:p w:rsidR="00753A0D" w:rsidRPr="009309E9" w:rsidRDefault="008B19B7" w:rsidP="00753A0D">
            <w:pPr>
              <w:tabs>
                <w:tab w:val="center" w:pos="4677"/>
                <w:tab w:val="right" w:pos="9355"/>
              </w:tabs>
            </w:pPr>
            <w:r>
              <w:t>0</w:t>
            </w:r>
          </w:p>
        </w:tc>
      </w:tr>
      <w:tr w:rsidR="00753A0D" w:rsidRPr="009309E9" w:rsidTr="00386135">
        <w:trPr>
          <w:jc w:val="center"/>
        </w:trPr>
        <w:tc>
          <w:tcPr>
            <w:tcW w:w="6912" w:type="dxa"/>
          </w:tcPr>
          <w:p w:rsidR="00753A0D" w:rsidRDefault="00753A0D" w:rsidP="00753A0D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  <w:p w:rsidR="00386135" w:rsidRPr="009309E9" w:rsidRDefault="00386135" w:rsidP="00753A0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9" w:type="dxa"/>
          </w:tcPr>
          <w:p w:rsidR="00753A0D" w:rsidRPr="008B19B7" w:rsidRDefault="008B19B7" w:rsidP="00753A0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</w:tr>
    </w:tbl>
    <w:p w:rsidR="00753A0D" w:rsidRDefault="00753A0D" w:rsidP="00753A0D">
      <w:pPr>
        <w:jc w:val="both"/>
        <w:rPr>
          <w:snapToGrid w:val="0"/>
        </w:rPr>
      </w:pPr>
    </w:p>
    <w:p w:rsidR="00386135" w:rsidRDefault="00386135" w:rsidP="00753A0D">
      <w:pPr>
        <w:jc w:val="both"/>
        <w:rPr>
          <w:snapToGrid w:val="0"/>
        </w:rPr>
      </w:pPr>
    </w:p>
    <w:sectPr w:rsidR="0038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AE"/>
    <w:rsid w:val="00026D18"/>
    <w:rsid w:val="001A314B"/>
    <w:rsid w:val="00345C9B"/>
    <w:rsid w:val="00350323"/>
    <w:rsid w:val="00386135"/>
    <w:rsid w:val="004B39E6"/>
    <w:rsid w:val="006F02D1"/>
    <w:rsid w:val="00753A0D"/>
    <w:rsid w:val="00846960"/>
    <w:rsid w:val="008B19B7"/>
    <w:rsid w:val="009309E9"/>
    <w:rsid w:val="00953DAE"/>
    <w:rsid w:val="009E22E3"/>
    <w:rsid w:val="00A504F2"/>
    <w:rsid w:val="00C81678"/>
    <w:rsid w:val="00F06361"/>
    <w:rsid w:val="00F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сычева</cp:lastModifiedBy>
  <cp:revision>2</cp:revision>
  <cp:lastPrinted>2017-04-07T08:29:00Z</cp:lastPrinted>
  <dcterms:created xsi:type="dcterms:W3CDTF">2017-12-27T13:02:00Z</dcterms:created>
  <dcterms:modified xsi:type="dcterms:W3CDTF">2017-12-27T13:02:00Z</dcterms:modified>
</cp:coreProperties>
</file>